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38" w:rsidRPr="002D218F" w:rsidRDefault="0071580D" w:rsidP="00715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8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580D" w:rsidRPr="002D218F" w:rsidRDefault="0071580D" w:rsidP="00715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8F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педагогического коллектива </w:t>
      </w:r>
    </w:p>
    <w:p w:rsidR="0071580D" w:rsidRPr="002D218F" w:rsidRDefault="0071580D" w:rsidP="00715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8F">
        <w:rPr>
          <w:rFonts w:ascii="Times New Roman" w:hAnsi="Times New Roman" w:cs="Times New Roman"/>
          <w:b/>
          <w:sz w:val="24"/>
          <w:szCs w:val="24"/>
        </w:rPr>
        <w:t>на октябрь 2019г.</w:t>
      </w:r>
    </w:p>
    <w:p w:rsidR="0071580D" w:rsidRDefault="0071580D" w:rsidP="0071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03"/>
        <w:gridCol w:w="2337"/>
      </w:tblGrid>
      <w:tr w:rsidR="0071580D" w:rsidTr="0071580D">
        <w:tc>
          <w:tcPr>
            <w:tcW w:w="704" w:type="dxa"/>
          </w:tcPr>
          <w:p w:rsidR="0071580D" w:rsidRP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03" w:type="dxa"/>
          </w:tcPr>
          <w:p w:rsidR="0071580D" w:rsidRDefault="0071580D" w:rsidP="0071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7" w:type="dxa"/>
          </w:tcPr>
          <w:p w:rsidR="0071580D" w:rsidRDefault="0071580D" w:rsidP="0071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4.10.19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поздравление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учителя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5.10.19-6.10.19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выезд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г.Пушкинские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горы Псковской области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91C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7.10.19-11.10.19 </w:t>
            </w:r>
          </w:p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 по организации проектной деятельности.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Районное МО учителей начальных классов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методы работы с обучающимися с особыми потребностями»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4603" w:type="dxa"/>
          </w:tcPr>
          <w:p w:rsidR="0071580D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директора с активом школы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достижения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ООП (5 класс)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603" w:type="dxa"/>
          </w:tcPr>
          <w:p w:rsidR="0071580D" w:rsidRPr="002D218F" w:rsidRDefault="0071580D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71580D" w:rsidRDefault="0071580D" w:rsidP="0071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элоектробезопасности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80D" w:rsidRDefault="0071580D" w:rsidP="0071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групп продленного дня.</w:t>
            </w:r>
          </w:p>
          <w:p w:rsidR="0071580D" w:rsidRPr="0071580D" w:rsidRDefault="0009691C" w:rsidP="0071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ввод</w:t>
            </w:r>
            <w:r w:rsidR="0071580D">
              <w:rPr>
                <w:rFonts w:ascii="Times New Roman" w:hAnsi="Times New Roman" w:cs="Times New Roman"/>
                <w:sz w:val="24"/>
                <w:szCs w:val="24"/>
              </w:rPr>
              <w:t>ных контрольных работ в классах заочной формы обучения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4603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методические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80D" w:rsidRDefault="0071580D" w:rsidP="00715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написания ВПР,</w:t>
            </w:r>
          </w:p>
          <w:p w:rsidR="0071580D" w:rsidRDefault="0071580D" w:rsidP="00715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написания КПИ</w:t>
            </w:r>
          </w:p>
          <w:p w:rsidR="0071580D" w:rsidRDefault="0071580D" w:rsidP="00715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качестве рабочих программ и КТП.</w:t>
            </w:r>
          </w:p>
          <w:p w:rsidR="0071580D" w:rsidRPr="0071580D" w:rsidRDefault="0071580D" w:rsidP="00715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9691C" w:rsidTr="0071580D">
        <w:tc>
          <w:tcPr>
            <w:tcW w:w="704" w:type="dxa"/>
          </w:tcPr>
          <w:p w:rsidR="0009691C" w:rsidRDefault="0009691C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9691C" w:rsidRDefault="0009691C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4603" w:type="dxa"/>
          </w:tcPr>
          <w:p w:rsidR="0009691C" w:rsidRPr="002D218F" w:rsidRDefault="0009691C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Тренировочное сочинение </w:t>
            </w:r>
            <w:r w:rsidR="0045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11-12 классах</w:t>
            </w:r>
          </w:p>
        </w:tc>
        <w:tc>
          <w:tcPr>
            <w:tcW w:w="2337" w:type="dxa"/>
          </w:tcPr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71580D" w:rsidRPr="002D218F" w:rsidRDefault="0071580D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  <w:p w:rsidR="0071580D" w:rsidRDefault="0071580D" w:rsidP="00715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анализа рабочих программ и КТП.</w:t>
            </w:r>
          </w:p>
          <w:p w:rsidR="0071580D" w:rsidRDefault="0071580D" w:rsidP="00715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планах работы творческих групп</w:t>
            </w:r>
          </w:p>
          <w:p w:rsidR="0009691C" w:rsidRPr="0071580D" w:rsidRDefault="0009691C" w:rsidP="00715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программы развития ОУ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4603" w:type="dxa"/>
          </w:tcPr>
          <w:p w:rsidR="0071580D" w:rsidRPr="002D218F" w:rsidRDefault="0071580D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71580D" w:rsidRPr="0071580D" w:rsidRDefault="0071580D" w:rsidP="007158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социологическом анализе контингента обучающихся заочной формы.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</w:t>
            </w:r>
          </w:p>
        </w:tc>
        <w:tc>
          <w:tcPr>
            <w:tcW w:w="4603" w:type="dxa"/>
          </w:tcPr>
          <w:p w:rsidR="0009691C" w:rsidRPr="0009691C" w:rsidRDefault="0071580D" w:rsidP="0009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1C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собеседование</w:t>
            </w:r>
          </w:p>
          <w:p w:rsidR="0071580D" w:rsidRDefault="0071580D" w:rsidP="0009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 в 9-х классах</w:t>
            </w:r>
          </w:p>
        </w:tc>
        <w:tc>
          <w:tcPr>
            <w:tcW w:w="2337" w:type="dxa"/>
          </w:tcPr>
          <w:p w:rsidR="0071580D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9691C" w:rsidRDefault="0009691C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</w:t>
            </w:r>
          </w:p>
        </w:tc>
        <w:tc>
          <w:tcPr>
            <w:tcW w:w="4603" w:type="dxa"/>
          </w:tcPr>
          <w:p w:rsidR="0071580D" w:rsidRPr="0045374D" w:rsidRDefault="0045374D" w:rsidP="0045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Репетиционное  </w:t>
            </w:r>
            <w:r w:rsidR="0071580D"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по литературе</w:t>
            </w:r>
            <w:r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11-12 классах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1580D" w:rsidTr="0071580D">
        <w:tc>
          <w:tcPr>
            <w:tcW w:w="704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71580D" w:rsidRDefault="0071580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23.10.19</w:t>
            </w:r>
          </w:p>
        </w:tc>
        <w:tc>
          <w:tcPr>
            <w:tcW w:w="4603" w:type="dxa"/>
          </w:tcPr>
          <w:p w:rsidR="0071580D" w:rsidRPr="0045374D" w:rsidRDefault="0071580D" w:rsidP="0045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71580D" w:rsidRDefault="0045374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580D" w:rsidTr="0071580D">
        <w:tc>
          <w:tcPr>
            <w:tcW w:w="704" w:type="dxa"/>
          </w:tcPr>
          <w:p w:rsidR="0071580D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1580D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  <w:tc>
          <w:tcPr>
            <w:tcW w:w="4603" w:type="dxa"/>
          </w:tcPr>
          <w:p w:rsidR="0071580D" w:rsidRPr="002D218F" w:rsidRDefault="002D218F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2D218F" w:rsidRDefault="002D218F" w:rsidP="002D21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недочетов в части пожарной безопасности.</w:t>
            </w:r>
          </w:p>
          <w:p w:rsidR="002D218F" w:rsidRPr="002D218F" w:rsidRDefault="002D218F" w:rsidP="002D21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учителей с журналами.</w:t>
            </w:r>
          </w:p>
        </w:tc>
        <w:tc>
          <w:tcPr>
            <w:tcW w:w="2337" w:type="dxa"/>
          </w:tcPr>
          <w:p w:rsidR="0071580D" w:rsidRDefault="0071580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D218F" w:rsidTr="0071580D">
        <w:tc>
          <w:tcPr>
            <w:tcW w:w="704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03" w:type="dxa"/>
          </w:tcPr>
          <w:p w:rsidR="002D218F" w:rsidRPr="0045374D" w:rsidRDefault="002D218F" w:rsidP="0045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для родителей обучающихся заочной формы обучения</w:t>
            </w:r>
          </w:p>
        </w:tc>
        <w:tc>
          <w:tcPr>
            <w:tcW w:w="2337" w:type="dxa"/>
          </w:tcPr>
          <w:p w:rsidR="002D218F" w:rsidRDefault="0045374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45374D" w:rsidRDefault="0045374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218F" w:rsidTr="0071580D">
        <w:tc>
          <w:tcPr>
            <w:tcW w:w="704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</w:t>
            </w:r>
          </w:p>
        </w:tc>
        <w:tc>
          <w:tcPr>
            <w:tcW w:w="4603" w:type="dxa"/>
          </w:tcPr>
          <w:p w:rsidR="002D218F" w:rsidRPr="002D218F" w:rsidRDefault="002D218F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консилиум</w:t>
            </w: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качества обучения и результатов учебно-воспитательного процесса в 6б классе»</w:t>
            </w:r>
          </w:p>
        </w:tc>
        <w:tc>
          <w:tcPr>
            <w:tcW w:w="2337" w:type="dxa"/>
          </w:tcPr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74D" w:rsidTr="0071580D">
        <w:tc>
          <w:tcPr>
            <w:tcW w:w="704" w:type="dxa"/>
          </w:tcPr>
          <w:p w:rsidR="0045374D" w:rsidRDefault="0045374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5374D" w:rsidRDefault="0045374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28.10.19</w:t>
            </w:r>
          </w:p>
        </w:tc>
        <w:tc>
          <w:tcPr>
            <w:tcW w:w="4603" w:type="dxa"/>
          </w:tcPr>
          <w:p w:rsidR="0045374D" w:rsidRPr="0045374D" w:rsidRDefault="0045374D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4D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Районное мероприятие «Умные каникулы» (математика, физика, информатика)</w:t>
            </w:r>
          </w:p>
        </w:tc>
        <w:tc>
          <w:tcPr>
            <w:tcW w:w="2337" w:type="dxa"/>
          </w:tcPr>
          <w:p w:rsidR="0045374D" w:rsidRDefault="0045374D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74D" w:rsidTr="0071580D">
        <w:tc>
          <w:tcPr>
            <w:tcW w:w="704" w:type="dxa"/>
          </w:tcPr>
          <w:p w:rsidR="0045374D" w:rsidRDefault="0045374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5374D" w:rsidRDefault="0045374D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</w:t>
            </w:r>
          </w:p>
        </w:tc>
        <w:tc>
          <w:tcPr>
            <w:tcW w:w="4603" w:type="dxa"/>
          </w:tcPr>
          <w:p w:rsidR="0045374D" w:rsidRPr="0045374D" w:rsidRDefault="0045483F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слёт классных руководителей</w:t>
            </w:r>
          </w:p>
        </w:tc>
        <w:tc>
          <w:tcPr>
            <w:tcW w:w="2337" w:type="dxa"/>
          </w:tcPr>
          <w:p w:rsidR="0045374D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D218F" w:rsidTr="0071580D">
        <w:tc>
          <w:tcPr>
            <w:tcW w:w="704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D218F" w:rsidRDefault="0045483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01.11.19.</w:t>
            </w:r>
          </w:p>
        </w:tc>
        <w:tc>
          <w:tcPr>
            <w:tcW w:w="4603" w:type="dxa"/>
          </w:tcPr>
          <w:p w:rsidR="002D218F" w:rsidRPr="002D218F" w:rsidRDefault="002D218F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2D218F" w:rsidRDefault="002D218F" w:rsidP="002D2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9б класса к государственной итоговой аттестации.</w:t>
            </w:r>
          </w:p>
          <w:p w:rsidR="002D218F" w:rsidRDefault="002D218F" w:rsidP="002D2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обучающихся.</w:t>
            </w:r>
          </w:p>
          <w:p w:rsidR="002D218F" w:rsidRDefault="002D218F" w:rsidP="002D2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внешнего вида обучающихся.</w:t>
            </w:r>
          </w:p>
          <w:p w:rsidR="002D218F" w:rsidRPr="002D218F" w:rsidRDefault="002D218F" w:rsidP="002D2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планов воспитательной работы классных руководителей</w:t>
            </w:r>
          </w:p>
        </w:tc>
        <w:tc>
          <w:tcPr>
            <w:tcW w:w="2337" w:type="dxa"/>
          </w:tcPr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bookmarkStart w:id="0" w:name="_GoBack"/>
            <w:bookmarkEnd w:id="0"/>
          </w:p>
        </w:tc>
      </w:tr>
      <w:tr w:rsidR="002D218F" w:rsidTr="0071580D">
        <w:tc>
          <w:tcPr>
            <w:tcW w:w="704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D218F" w:rsidRDefault="002D218F" w:rsidP="002D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</w:t>
            </w:r>
          </w:p>
        </w:tc>
        <w:tc>
          <w:tcPr>
            <w:tcW w:w="4603" w:type="dxa"/>
          </w:tcPr>
          <w:p w:rsidR="002D218F" w:rsidRPr="002D218F" w:rsidRDefault="002D218F" w:rsidP="002D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2D218F" w:rsidRDefault="002D218F" w:rsidP="0071580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sz w:val="24"/>
                <w:szCs w:val="24"/>
              </w:rPr>
              <w:t>О преподавании русского языка в 6б классе.</w:t>
            </w:r>
          </w:p>
          <w:p w:rsidR="002D218F" w:rsidRPr="002D218F" w:rsidRDefault="002D218F" w:rsidP="0071580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F">
              <w:rPr>
                <w:rFonts w:ascii="Times New Roman" w:hAnsi="Times New Roman" w:cs="Times New Roman"/>
                <w:sz w:val="24"/>
                <w:szCs w:val="24"/>
              </w:rPr>
              <w:t>О преподавании истории и обществознания в 6-7 классах.</w:t>
            </w:r>
          </w:p>
        </w:tc>
        <w:tc>
          <w:tcPr>
            <w:tcW w:w="2337" w:type="dxa"/>
          </w:tcPr>
          <w:p w:rsidR="0045483F" w:rsidRDefault="0045483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F" w:rsidRDefault="002D218F" w:rsidP="007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Н.А.</w:t>
            </w:r>
          </w:p>
        </w:tc>
      </w:tr>
    </w:tbl>
    <w:p w:rsidR="0071580D" w:rsidRDefault="0071580D" w:rsidP="0071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80D" w:rsidRPr="0071580D" w:rsidRDefault="0071580D" w:rsidP="00715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580D" w:rsidRPr="0071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54A"/>
    <w:multiLevelType w:val="hybridMultilevel"/>
    <w:tmpl w:val="96F4B5D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14781B"/>
    <w:multiLevelType w:val="hybridMultilevel"/>
    <w:tmpl w:val="385CB2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A6772DB"/>
    <w:multiLevelType w:val="hybridMultilevel"/>
    <w:tmpl w:val="DB1676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AA16F62"/>
    <w:multiLevelType w:val="hybridMultilevel"/>
    <w:tmpl w:val="3BE05E0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E7C53C2"/>
    <w:multiLevelType w:val="hybridMultilevel"/>
    <w:tmpl w:val="D324A1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9922492"/>
    <w:multiLevelType w:val="hybridMultilevel"/>
    <w:tmpl w:val="A95A8D2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B6B336C"/>
    <w:multiLevelType w:val="hybridMultilevel"/>
    <w:tmpl w:val="363877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0D"/>
    <w:rsid w:val="0009691C"/>
    <w:rsid w:val="002D218F"/>
    <w:rsid w:val="0045374D"/>
    <w:rsid w:val="0045483F"/>
    <w:rsid w:val="00685638"/>
    <w:rsid w:val="007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2052-7F50-418D-8027-EB6C7872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3</cp:revision>
  <cp:lastPrinted>2019-10-09T05:36:00Z</cp:lastPrinted>
  <dcterms:created xsi:type="dcterms:W3CDTF">2019-10-07T12:53:00Z</dcterms:created>
  <dcterms:modified xsi:type="dcterms:W3CDTF">2019-10-09T05:38:00Z</dcterms:modified>
</cp:coreProperties>
</file>