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9E" w:rsidRPr="00BC5305" w:rsidRDefault="0041519E">
      <w:pPr>
        <w:spacing w:after="0"/>
        <w:ind w:left="120"/>
        <w:rPr>
          <w:lang w:val="ru-RU"/>
        </w:rPr>
      </w:pPr>
      <w:bookmarkStart w:id="0" w:name="block-20328001"/>
    </w:p>
    <w:p w:rsidR="007F6372" w:rsidRPr="007F6372" w:rsidRDefault="007F6372" w:rsidP="007F6372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F637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Приложение 4</w:t>
      </w:r>
    </w:p>
    <w:p w:rsidR="007F6372" w:rsidRPr="007F6372" w:rsidRDefault="007F6372" w:rsidP="007F6372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F637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к Образовательной программе </w:t>
      </w:r>
    </w:p>
    <w:p w:rsidR="007F6372" w:rsidRPr="007F6372" w:rsidRDefault="007F6372" w:rsidP="007F6372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F637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ООО (ФГОС)</w:t>
      </w:r>
    </w:p>
    <w:p w:rsidR="007F6372" w:rsidRPr="007F6372" w:rsidRDefault="007F6372" w:rsidP="007F6372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F637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Приказ № 190</w:t>
      </w:r>
    </w:p>
    <w:p w:rsidR="007F6372" w:rsidRPr="007F6372" w:rsidRDefault="007F6372" w:rsidP="007F6372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F6372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от «31» августа 2023 года</w:t>
      </w:r>
    </w:p>
    <w:p w:rsidR="007F6372" w:rsidRPr="007F6372" w:rsidRDefault="007F6372" w:rsidP="007F6372">
      <w:pPr>
        <w:rPr>
          <w:rFonts w:ascii="Calibri" w:eastAsia="Times New Roman" w:hAnsi="Calibri" w:cs="Times New Roman"/>
          <w:sz w:val="26"/>
          <w:szCs w:val="26"/>
          <w:lang w:val="ru-RU" w:eastAsia="ru-RU"/>
        </w:rPr>
      </w:pPr>
    </w:p>
    <w:p w:rsidR="007F6372" w:rsidRPr="007F6372" w:rsidRDefault="007F6372" w:rsidP="007F6372">
      <w:pPr>
        <w:rPr>
          <w:rFonts w:ascii="Calibri" w:eastAsia="Times New Roman" w:hAnsi="Calibri" w:cs="Times New Roman"/>
          <w:sz w:val="26"/>
          <w:szCs w:val="26"/>
          <w:lang w:val="ru-RU" w:eastAsia="ru-RU"/>
        </w:rPr>
      </w:pPr>
    </w:p>
    <w:p w:rsidR="007F6372" w:rsidRPr="007F6372" w:rsidRDefault="007F6372" w:rsidP="007F6372">
      <w:pPr>
        <w:rPr>
          <w:rFonts w:ascii="Calibri" w:eastAsia="Times New Roman" w:hAnsi="Calibri" w:cs="Times New Roman"/>
          <w:lang w:val="ru-RU" w:eastAsia="ru-RU"/>
        </w:rPr>
      </w:pPr>
    </w:p>
    <w:p w:rsidR="007F6372" w:rsidRPr="007F6372" w:rsidRDefault="007F6372" w:rsidP="007F6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6372" w:rsidRPr="007F6372" w:rsidRDefault="007F6372" w:rsidP="007F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  <w:r w:rsidRPr="007F6372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>Рабочая программа</w:t>
      </w:r>
    </w:p>
    <w:p w:rsidR="007F6372" w:rsidRPr="007F6372" w:rsidRDefault="007F6372" w:rsidP="007F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  <w:r w:rsidRPr="007F6372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 xml:space="preserve">курса внеурочной деятельности </w:t>
      </w:r>
    </w:p>
    <w:p w:rsidR="007F6372" w:rsidRPr="007F6372" w:rsidRDefault="003555BB" w:rsidP="007F6372">
      <w:pPr>
        <w:tabs>
          <w:tab w:val="left" w:pos="1701"/>
        </w:tabs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>«Вероятность и статистика</w:t>
      </w:r>
      <w:r w:rsidR="007F6372" w:rsidRPr="007F6372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>»</w:t>
      </w:r>
    </w:p>
    <w:p w:rsidR="007F6372" w:rsidRPr="007F6372" w:rsidRDefault="007F6372" w:rsidP="007F6372">
      <w:pPr>
        <w:tabs>
          <w:tab w:val="left" w:pos="1701"/>
        </w:tabs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  <w:r w:rsidRPr="007F6372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>для 8</w:t>
      </w:r>
      <w:r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 xml:space="preserve">-9 </w:t>
      </w:r>
      <w:r w:rsidRPr="007F6372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>классов</w:t>
      </w:r>
    </w:p>
    <w:p w:rsidR="007F6372" w:rsidRPr="007F6372" w:rsidRDefault="007F6372" w:rsidP="007F6372">
      <w:pPr>
        <w:tabs>
          <w:tab w:val="left" w:pos="1701"/>
        </w:tabs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  <w:r w:rsidRPr="007F6372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>(очно – заочная форма обучения)</w:t>
      </w:r>
    </w:p>
    <w:p w:rsidR="007F6372" w:rsidRPr="007F6372" w:rsidRDefault="007F6372" w:rsidP="007F6372">
      <w:pPr>
        <w:tabs>
          <w:tab w:val="left" w:pos="1701"/>
        </w:tabs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</w:p>
    <w:p w:rsidR="007F6372" w:rsidRPr="007F6372" w:rsidRDefault="007F6372" w:rsidP="007F6372">
      <w:pPr>
        <w:tabs>
          <w:tab w:val="left" w:pos="1701"/>
        </w:tabs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  <w:r w:rsidRPr="007F6372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 xml:space="preserve"> </w:t>
      </w:r>
    </w:p>
    <w:p w:rsidR="007F6372" w:rsidRPr="007F6372" w:rsidRDefault="007F6372" w:rsidP="007F6372">
      <w:pPr>
        <w:tabs>
          <w:tab w:val="left" w:pos="1701"/>
        </w:tabs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7F637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Срок реализации </w:t>
      </w:r>
      <w:r w:rsidR="003555BB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программы - 2</w:t>
      </w:r>
      <w:r w:rsidRPr="007F637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год</w:t>
      </w:r>
      <w:r w:rsidR="008E11A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а</w:t>
      </w:r>
      <w:bookmarkStart w:id="1" w:name="_GoBack"/>
      <w:bookmarkEnd w:id="1"/>
    </w:p>
    <w:p w:rsidR="007F6372" w:rsidRPr="007F6372" w:rsidRDefault="007F6372" w:rsidP="007F6372">
      <w:pPr>
        <w:jc w:val="center"/>
        <w:rPr>
          <w:rFonts w:ascii="Calibri" w:eastAsia="Times New Roman" w:hAnsi="Calibri" w:cs="Times New Roman"/>
          <w:lang w:val="ru-RU" w:eastAsia="ru-RU"/>
        </w:rPr>
      </w:pPr>
    </w:p>
    <w:p w:rsidR="007F6372" w:rsidRPr="007F6372" w:rsidRDefault="007F6372" w:rsidP="007F6372">
      <w:pPr>
        <w:tabs>
          <w:tab w:val="left" w:pos="5190"/>
        </w:tabs>
        <w:rPr>
          <w:rFonts w:ascii="Calibri" w:eastAsia="Times New Roman" w:hAnsi="Calibri" w:cs="Times New Roman"/>
          <w:lang w:val="ru-RU" w:eastAsia="ru-RU"/>
        </w:rPr>
      </w:pPr>
    </w:p>
    <w:p w:rsidR="007F6372" w:rsidRPr="007F6372" w:rsidRDefault="007F6372" w:rsidP="007F6372">
      <w:pPr>
        <w:tabs>
          <w:tab w:val="left" w:pos="5190"/>
        </w:tabs>
        <w:rPr>
          <w:rFonts w:ascii="Calibri" w:eastAsia="Times New Roman" w:hAnsi="Calibri" w:cs="Times New Roman"/>
          <w:lang w:val="ru-RU" w:eastAsia="ru-RU"/>
        </w:rPr>
      </w:pPr>
    </w:p>
    <w:p w:rsidR="007F6372" w:rsidRPr="007F6372" w:rsidRDefault="007F6372" w:rsidP="007F6372">
      <w:pPr>
        <w:tabs>
          <w:tab w:val="left" w:pos="5190"/>
        </w:tabs>
        <w:rPr>
          <w:rFonts w:ascii="Calibri" w:eastAsia="Times New Roman" w:hAnsi="Calibri" w:cs="Times New Roman"/>
          <w:lang w:val="ru-RU" w:eastAsia="ru-RU"/>
        </w:rPr>
      </w:pPr>
    </w:p>
    <w:p w:rsidR="007F6372" w:rsidRPr="007F6372" w:rsidRDefault="007F6372" w:rsidP="007F6372">
      <w:pPr>
        <w:tabs>
          <w:tab w:val="left" w:pos="5190"/>
        </w:tabs>
        <w:rPr>
          <w:rFonts w:ascii="Calibri" w:eastAsia="Times New Roman" w:hAnsi="Calibri" w:cs="Times New Roman"/>
          <w:lang w:val="ru-RU" w:eastAsia="ru-RU"/>
        </w:rPr>
      </w:pPr>
    </w:p>
    <w:p w:rsidR="007F6372" w:rsidRPr="007F6372" w:rsidRDefault="007F6372" w:rsidP="007F6372">
      <w:pPr>
        <w:tabs>
          <w:tab w:val="left" w:pos="5190"/>
        </w:tabs>
        <w:rPr>
          <w:rFonts w:ascii="Calibri" w:eastAsia="Times New Roman" w:hAnsi="Calibri" w:cs="Times New Roman"/>
          <w:lang w:val="ru-RU" w:eastAsia="ru-RU"/>
        </w:rPr>
      </w:pPr>
    </w:p>
    <w:p w:rsidR="007F6372" w:rsidRPr="007F6372" w:rsidRDefault="007F6372" w:rsidP="007F6372">
      <w:pPr>
        <w:tabs>
          <w:tab w:val="left" w:pos="5190"/>
        </w:tabs>
        <w:rPr>
          <w:rFonts w:ascii="Calibri" w:eastAsia="Times New Roman" w:hAnsi="Calibri" w:cs="Times New Roman"/>
          <w:lang w:val="ru-RU" w:eastAsia="ru-RU"/>
        </w:rPr>
      </w:pPr>
    </w:p>
    <w:p w:rsidR="007F6372" w:rsidRPr="007F6372" w:rsidRDefault="007F6372" w:rsidP="007F6372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7F63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МОУ «Средняя общеобразовательная школа № 5» г. Всеволожска</w:t>
      </w:r>
    </w:p>
    <w:p w:rsidR="007F6372" w:rsidRPr="007F6372" w:rsidRDefault="007F6372" w:rsidP="007F6372">
      <w:pPr>
        <w:tabs>
          <w:tab w:val="left" w:pos="5190"/>
        </w:tabs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7F63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2023</w:t>
      </w:r>
      <w:r w:rsidR="003555B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-2024</w:t>
      </w:r>
      <w:r w:rsidRPr="007F63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год</w:t>
      </w:r>
    </w:p>
    <w:p w:rsidR="0041519E" w:rsidRPr="00BC5305" w:rsidRDefault="0041519E">
      <w:pPr>
        <w:rPr>
          <w:lang w:val="ru-RU"/>
        </w:rPr>
        <w:sectPr w:rsidR="0041519E" w:rsidRPr="00BC5305">
          <w:pgSz w:w="11906" w:h="16383"/>
          <w:pgMar w:top="1134" w:right="850" w:bottom="1134" w:left="1701" w:header="720" w:footer="720" w:gutter="0"/>
          <w:cols w:space="720"/>
        </w:sectPr>
      </w:pPr>
    </w:p>
    <w:p w:rsidR="0041519E" w:rsidRPr="00BC5305" w:rsidRDefault="00D1607B">
      <w:pPr>
        <w:spacing w:after="0" w:line="264" w:lineRule="auto"/>
        <w:ind w:left="120"/>
        <w:jc w:val="both"/>
        <w:rPr>
          <w:lang w:val="ru-RU"/>
        </w:rPr>
      </w:pPr>
      <w:bookmarkStart w:id="2" w:name="block-20328000"/>
      <w:bookmarkEnd w:id="0"/>
      <w:r w:rsidRPr="00BC530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1519E" w:rsidRPr="00BC5305" w:rsidRDefault="0041519E">
      <w:pPr>
        <w:spacing w:after="0" w:line="264" w:lineRule="auto"/>
        <w:ind w:left="120"/>
        <w:jc w:val="both"/>
        <w:rPr>
          <w:lang w:val="ru-RU"/>
        </w:rPr>
      </w:pPr>
    </w:p>
    <w:p w:rsidR="0041519E" w:rsidRPr="00BC5305" w:rsidRDefault="00D1607B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41519E" w:rsidRPr="00BC5305" w:rsidRDefault="00D1607B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41519E" w:rsidRPr="00BC5305" w:rsidRDefault="00D1607B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41519E" w:rsidRPr="00BC5305" w:rsidRDefault="00D1607B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41519E" w:rsidRPr="00BC5305" w:rsidRDefault="00D1607B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41519E" w:rsidRPr="00BC5305" w:rsidRDefault="00D1607B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</w:t>
      </w:r>
      <w:r w:rsidRPr="00BC5305">
        <w:rPr>
          <w:rFonts w:ascii="Times New Roman" w:hAnsi="Times New Roman"/>
          <w:color w:val="000000"/>
          <w:sz w:val="28"/>
          <w:lang w:val="ru-RU"/>
        </w:rPr>
        <w:lastRenderedPageBreak/>
        <w:t>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41519E" w:rsidRPr="00BC5305" w:rsidRDefault="00D1607B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41519E" w:rsidRPr="00BC5305" w:rsidRDefault="00D1607B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41519E" w:rsidRPr="00BC5305" w:rsidRDefault="00D1607B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41519E" w:rsidRPr="00BC5305" w:rsidRDefault="00D1607B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="00BC5305">
        <w:rPr>
          <w:rFonts w:ascii="Times New Roman" w:hAnsi="Times New Roman"/>
          <w:color w:val="000000"/>
          <w:sz w:val="28"/>
          <w:lang w:val="ru-RU"/>
        </w:rPr>
        <w:t>8</w:t>
      </w:r>
      <w:r w:rsidRPr="00BC5305">
        <w:rPr>
          <w:rFonts w:ascii="Times New Roman" w:hAnsi="Times New Roman"/>
          <w:color w:val="000000"/>
          <w:sz w:val="28"/>
          <w:lang w:val="ru-RU"/>
        </w:rPr>
        <w:t>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41519E" w:rsidRPr="00BC5305" w:rsidRDefault="00D1607B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BC5305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«Вероятность и статистика» отводится </w:t>
      </w:r>
      <w:r w:rsidR="00BC5305">
        <w:rPr>
          <w:rFonts w:ascii="Times New Roman" w:hAnsi="Times New Roman"/>
          <w:color w:val="000000"/>
          <w:sz w:val="28"/>
          <w:lang w:val="ru-RU"/>
        </w:rPr>
        <w:t>68</w:t>
      </w:r>
      <w:r w:rsidRPr="00BC5305">
        <w:rPr>
          <w:rFonts w:ascii="Times New Roman" w:hAnsi="Times New Roman"/>
          <w:color w:val="000000"/>
          <w:sz w:val="28"/>
          <w:lang w:val="ru-RU"/>
        </w:rPr>
        <w:t xml:space="preserve"> часа: в 8 классе – 34 часа (1 час в неделю), в 9 классе – 34 часа (1 час в неделю).</w:t>
      </w:r>
      <w:bookmarkEnd w:id="3"/>
      <w:r w:rsidRPr="00BC530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1519E" w:rsidRDefault="0041519E">
      <w:pPr>
        <w:rPr>
          <w:lang w:val="ru-RU"/>
        </w:rPr>
      </w:pP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 xml:space="preserve">Элементарные события случайного опыта. Случайные события. Вероятности событий. Опыты с равновозможными элементарными событиями. </w:t>
      </w:r>
      <w:r w:rsidRPr="00BC5305">
        <w:rPr>
          <w:rFonts w:ascii="Times New Roman" w:hAnsi="Times New Roman"/>
          <w:color w:val="000000"/>
          <w:sz w:val="28"/>
          <w:lang w:val="ru-RU"/>
        </w:rPr>
        <w:lastRenderedPageBreak/>
        <w:t>Случайный выбор. Связь между маловероятными и практически достоверными событиями в природе, обществе и науке.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C91BDC" w:rsidRDefault="00C91BDC">
      <w:pPr>
        <w:rPr>
          <w:lang w:val="ru-RU"/>
        </w:rPr>
      </w:pP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  <w:bookmarkStart w:id="4" w:name="block-20327996"/>
      <w:r w:rsidRPr="00BC530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C530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lastRenderedPageBreak/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BC530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C5305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lastRenderedPageBreak/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</w:p>
    <w:p w:rsidR="00C91BDC" w:rsidRDefault="00C91BDC" w:rsidP="00C91BD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91BDC" w:rsidRPr="00BC5305" w:rsidRDefault="00C91BDC" w:rsidP="00C91B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91BDC" w:rsidRPr="00BC5305" w:rsidRDefault="00C91BDC" w:rsidP="00C91B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91BDC" w:rsidRPr="00BC5305" w:rsidRDefault="00C91BDC" w:rsidP="00C91B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91BDC" w:rsidRPr="00BC5305" w:rsidRDefault="00C91BDC" w:rsidP="00C91B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91BDC" w:rsidRPr="00BC5305" w:rsidRDefault="00C91BDC" w:rsidP="00C91B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</w:t>
      </w:r>
      <w:r w:rsidRPr="00BC530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математических фактов, выстраивать аргументацию, приводить примеры и </w:t>
      </w:r>
      <w:proofErr w:type="spellStart"/>
      <w:r w:rsidRPr="00BC530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C5305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C91BDC" w:rsidRPr="00BC5305" w:rsidRDefault="00C91BDC" w:rsidP="00C91B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91BDC" w:rsidRDefault="00C91BDC" w:rsidP="00C91BD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C91BDC" w:rsidRPr="00BC5305" w:rsidRDefault="00C91BDC" w:rsidP="00C91B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91BDC" w:rsidRPr="00BC5305" w:rsidRDefault="00C91BDC" w:rsidP="00C91B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91BDC" w:rsidRPr="00BC5305" w:rsidRDefault="00C91BDC" w:rsidP="00C91B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91BDC" w:rsidRPr="00BC5305" w:rsidRDefault="00C91BDC" w:rsidP="00C91B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91BDC" w:rsidRDefault="00C91BDC" w:rsidP="00C91BD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91BDC" w:rsidRPr="00BC5305" w:rsidRDefault="00C91BDC" w:rsidP="00C91B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91BDC" w:rsidRPr="00BC5305" w:rsidRDefault="00C91BDC" w:rsidP="00C91B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91BDC" w:rsidRPr="00BC5305" w:rsidRDefault="00C91BDC" w:rsidP="00C91B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91BDC" w:rsidRPr="00BC5305" w:rsidRDefault="00C91BDC" w:rsidP="00C91B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91BDC" w:rsidRDefault="00C91BDC" w:rsidP="00C91BD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91BDC" w:rsidRPr="00BC5305" w:rsidRDefault="00C91BDC" w:rsidP="00C91B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91BDC" w:rsidRPr="00BC5305" w:rsidRDefault="00C91BDC" w:rsidP="00C91B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91BDC" w:rsidRPr="00BC5305" w:rsidRDefault="00C91BDC" w:rsidP="00C91B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91BDC" w:rsidRPr="00BC5305" w:rsidRDefault="00C91BDC" w:rsidP="00C91B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91BDC" w:rsidRPr="00BC5305" w:rsidRDefault="00C91BDC" w:rsidP="00C91B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91BDC" w:rsidRPr="00BC5305" w:rsidRDefault="00C91BDC" w:rsidP="00C91BD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91BDC" w:rsidRPr="00BC5305" w:rsidRDefault="00C91BDC" w:rsidP="00C91BD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91BDC" w:rsidRDefault="00C91BDC" w:rsidP="00C91BD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91BDC" w:rsidRPr="00BC5305" w:rsidRDefault="00C91BDC" w:rsidP="00C91B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91BDC" w:rsidRPr="00BC5305" w:rsidRDefault="00C91BDC" w:rsidP="00C91B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91BDC" w:rsidRPr="00BC5305" w:rsidRDefault="00C91BDC" w:rsidP="00C91BD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C530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C5305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  <w:r w:rsidRPr="00BC530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91BDC" w:rsidRPr="00BC5305" w:rsidRDefault="00C91BDC" w:rsidP="00C91BDC">
      <w:pPr>
        <w:spacing w:after="0" w:line="264" w:lineRule="auto"/>
        <w:ind w:left="120"/>
        <w:jc w:val="both"/>
        <w:rPr>
          <w:lang w:val="ru-RU"/>
        </w:rPr>
      </w:pP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BC53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C530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C530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lastRenderedPageBreak/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C530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C530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C91BDC" w:rsidRPr="00BC5305" w:rsidRDefault="00C91BDC" w:rsidP="00C91BDC">
      <w:pPr>
        <w:spacing w:after="0" w:line="264" w:lineRule="auto"/>
        <w:ind w:firstLine="600"/>
        <w:jc w:val="both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bookmarkEnd w:id="4"/>
    <w:p w:rsidR="00C91BDC" w:rsidRDefault="00C91BDC" w:rsidP="00C91B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9"/>
        <w:gridCol w:w="3691"/>
        <w:gridCol w:w="1385"/>
        <w:gridCol w:w="1841"/>
        <w:gridCol w:w="1910"/>
      </w:tblGrid>
      <w:tr w:rsidR="00C91BDC" w:rsidTr="00EB14A8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1BDC" w:rsidRDefault="00C91BDC" w:rsidP="00EB14A8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BDC" w:rsidRDefault="00C91BDC" w:rsidP="00EB14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C91BDC" w:rsidTr="00EB14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BDC" w:rsidRDefault="00C91BDC" w:rsidP="00EB14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BDC" w:rsidRDefault="00C91BDC" w:rsidP="00EB14A8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BDC" w:rsidRDefault="00C91BDC" w:rsidP="00EB14A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BDC" w:rsidRDefault="00C91BDC" w:rsidP="00EB14A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BDC" w:rsidRDefault="00C91BDC" w:rsidP="00EB14A8">
            <w:pPr>
              <w:spacing w:after="0"/>
              <w:ind w:left="135"/>
            </w:pPr>
          </w:p>
        </w:tc>
      </w:tr>
      <w:tr w:rsidR="00C91BDC" w:rsidRPr="00C91BDC" w:rsidTr="00EB14A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</w:tr>
      <w:tr w:rsidR="00C91BDC" w:rsidRPr="00C91BDC" w:rsidTr="00EB14A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</w:tr>
      <w:tr w:rsidR="00C91BDC" w:rsidRPr="00C91BDC" w:rsidTr="00EB14A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</w:tr>
      <w:tr w:rsidR="00C91BDC" w:rsidRPr="00C91BDC" w:rsidTr="00EB14A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91BDC" w:rsidRPr="00C91BDC" w:rsidTr="00EB14A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</w:tr>
      <w:tr w:rsidR="00C91BDC" w:rsidRPr="00C91BDC" w:rsidTr="00EB14A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</w:tr>
      <w:tr w:rsidR="00C91BDC" w:rsidRPr="00C91BDC" w:rsidTr="00EB14A8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</w:tr>
      <w:tr w:rsidR="00C91BDC" w:rsidTr="00EB14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BDC" w:rsidRPr="00BC5305" w:rsidRDefault="00C91BDC" w:rsidP="00EB14A8">
            <w:pPr>
              <w:spacing w:after="0"/>
              <w:ind w:left="135"/>
              <w:rPr>
                <w:lang w:val="ru-RU"/>
              </w:rPr>
            </w:pPr>
            <w:r w:rsidRPr="00BC53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 w:rsidRPr="00BC5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</w:tbl>
    <w:p w:rsidR="00C91BDC" w:rsidRDefault="00C91BDC" w:rsidP="00C91BDC">
      <w:pPr>
        <w:rPr>
          <w:lang w:val="ru-RU"/>
        </w:rPr>
      </w:pPr>
    </w:p>
    <w:p w:rsidR="00C91BDC" w:rsidRDefault="00C91BDC" w:rsidP="00C91B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3762"/>
        <w:gridCol w:w="1257"/>
        <w:gridCol w:w="1841"/>
        <w:gridCol w:w="1910"/>
      </w:tblGrid>
      <w:tr w:rsidR="00C91BDC" w:rsidTr="00216A11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1BDC" w:rsidRDefault="00C91BDC" w:rsidP="00EB14A8">
            <w:pPr>
              <w:spacing w:after="0"/>
              <w:ind w:left="135"/>
            </w:pPr>
          </w:p>
        </w:tc>
        <w:tc>
          <w:tcPr>
            <w:tcW w:w="36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BDC" w:rsidRDefault="00C91BDC" w:rsidP="00EB14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C91BDC" w:rsidTr="00216A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BDC" w:rsidRDefault="00C91BDC" w:rsidP="00EB14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1BDC" w:rsidRDefault="00C91BDC" w:rsidP="00EB14A8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BDC" w:rsidRDefault="00C91BDC" w:rsidP="00EB14A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BDC" w:rsidRDefault="00C91BDC" w:rsidP="00EB14A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91BDC" w:rsidRDefault="00C91BDC" w:rsidP="00EB14A8">
            <w:pPr>
              <w:spacing w:after="0"/>
              <w:ind w:left="135"/>
            </w:pPr>
          </w:p>
        </w:tc>
      </w:tr>
      <w:tr w:rsidR="00C91BDC" w:rsidRPr="00C91BDC" w:rsidTr="00216A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5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</w:tr>
      <w:tr w:rsidR="00C91BDC" w:rsidRPr="00C91BDC" w:rsidTr="00216A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5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91BDC" w:rsidRPr="00C91BDC" w:rsidTr="00216A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5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</w:tr>
      <w:tr w:rsidR="00C91BDC" w:rsidRPr="00C91BDC" w:rsidTr="00216A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5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91BDC" w:rsidRPr="00C91BDC" w:rsidTr="00216A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5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</w:tr>
      <w:tr w:rsidR="00C91BDC" w:rsidRPr="00C91BDC" w:rsidTr="00216A1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5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</w:p>
        </w:tc>
      </w:tr>
      <w:tr w:rsidR="00C91BDC" w:rsidTr="00216A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1BDC" w:rsidRPr="00BC5305" w:rsidRDefault="00C91BDC" w:rsidP="00EB14A8">
            <w:pPr>
              <w:spacing w:after="0"/>
              <w:ind w:left="135"/>
              <w:rPr>
                <w:lang w:val="ru-RU"/>
              </w:rPr>
            </w:pPr>
            <w:r w:rsidRPr="00BC53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 w:rsidRPr="00BC53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1BDC" w:rsidRDefault="00C91BDC" w:rsidP="00EB1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216A11" w:rsidRPr="00BC5305" w:rsidRDefault="00216A11" w:rsidP="00216A11">
      <w:pPr>
        <w:spacing w:after="0"/>
        <w:ind w:left="120"/>
        <w:rPr>
          <w:lang w:val="ru-RU"/>
        </w:rPr>
      </w:pPr>
      <w:bookmarkStart w:id="6" w:name="block-20327999"/>
      <w:r w:rsidRPr="00BC5305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16A11" w:rsidRPr="00C91BDC" w:rsidRDefault="00216A11" w:rsidP="00216A11">
      <w:pPr>
        <w:spacing w:after="0" w:line="480" w:lineRule="auto"/>
        <w:ind w:left="120"/>
        <w:rPr>
          <w:lang w:val="ru-RU"/>
        </w:rPr>
      </w:pPr>
    </w:p>
    <w:p w:rsidR="00216A11" w:rsidRPr="00BC5305" w:rsidRDefault="00216A11" w:rsidP="00216A11">
      <w:pPr>
        <w:spacing w:after="0" w:line="480" w:lineRule="auto"/>
        <w:ind w:left="120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08f63327-de1a-4627-a256-8545dcca3d8e"/>
      <w:r w:rsidRPr="00BC5305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7"/>
      <w:r w:rsidRPr="00BC530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16A11" w:rsidRPr="00BC5305" w:rsidRDefault="00216A11" w:rsidP="00216A11">
      <w:pPr>
        <w:spacing w:after="0" w:line="480" w:lineRule="auto"/>
        <w:ind w:left="120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16A11" w:rsidRPr="00BC5305" w:rsidRDefault="00216A11" w:rsidP="00216A11">
      <w:pPr>
        <w:spacing w:after="0"/>
        <w:ind w:left="120"/>
        <w:rPr>
          <w:lang w:val="ru-RU"/>
        </w:rPr>
      </w:pPr>
      <w:r w:rsidRPr="00BC5305">
        <w:rPr>
          <w:rFonts w:ascii="Times New Roman" w:hAnsi="Times New Roman"/>
          <w:color w:val="000000"/>
          <w:sz w:val="28"/>
          <w:lang w:val="ru-RU"/>
        </w:rPr>
        <w:t>​</w:t>
      </w:r>
    </w:p>
    <w:p w:rsidR="00C91BDC" w:rsidRPr="00C91BDC" w:rsidRDefault="00216A11" w:rsidP="00216A11">
      <w:pPr>
        <w:spacing w:after="0" w:line="480" w:lineRule="auto"/>
        <w:ind w:left="120"/>
        <w:rPr>
          <w:lang w:val="ru-RU"/>
        </w:rPr>
        <w:sectPr w:rsidR="00C91BDC" w:rsidRPr="00C91BDC" w:rsidSect="00C91BDC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r w:rsidRPr="00BC5305">
        <w:rPr>
          <w:rFonts w:ascii="Times New Roman" w:hAnsi="Times New Roman"/>
          <w:color w:val="000000"/>
          <w:sz w:val="28"/>
          <w:lang w:val="ru-RU"/>
        </w:rPr>
        <w:t>​‌‌​</w:t>
      </w:r>
      <w:bookmarkEnd w:id="6"/>
    </w:p>
    <w:p w:rsidR="0041519E" w:rsidRPr="007F6372" w:rsidRDefault="0041519E">
      <w:pPr>
        <w:rPr>
          <w:lang w:val="ru-RU"/>
        </w:rPr>
        <w:sectPr w:rsidR="0041519E" w:rsidRPr="007F6372" w:rsidSect="00BC5305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bookmarkStart w:id="8" w:name="block-20327997"/>
      <w:bookmarkEnd w:id="2"/>
    </w:p>
    <w:p w:rsidR="0041519E" w:rsidRPr="00216A11" w:rsidRDefault="0041519E">
      <w:pPr>
        <w:rPr>
          <w:lang w:val="ru-RU"/>
        </w:rPr>
        <w:sectPr w:rsidR="0041519E" w:rsidRPr="00216A1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D1607B" w:rsidRPr="00BC5305" w:rsidRDefault="00D1607B" w:rsidP="00216A11">
      <w:pPr>
        <w:spacing w:after="0"/>
        <w:rPr>
          <w:lang w:val="ru-RU"/>
        </w:rPr>
      </w:pPr>
    </w:p>
    <w:sectPr w:rsidR="00D1607B" w:rsidRPr="00BC530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80609"/>
    <w:multiLevelType w:val="multilevel"/>
    <w:tmpl w:val="61A08E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6A7485"/>
    <w:multiLevelType w:val="multilevel"/>
    <w:tmpl w:val="BA946C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931F7"/>
    <w:multiLevelType w:val="multilevel"/>
    <w:tmpl w:val="22B4B2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3C085C"/>
    <w:multiLevelType w:val="multilevel"/>
    <w:tmpl w:val="A25C43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300BE8"/>
    <w:multiLevelType w:val="multilevel"/>
    <w:tmpl w:val="CC9C33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C708A1"/>
    <w:multiLevelType w:val="multilevel"/>
    <w:tmpl w:val="91D2A1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1519E"/>
    <w:rsid w:val="00216A11"/>
    <w:rsid w:val="003555BB"/>
    <w:rsid w:val="0041519E"/>
    <w:rsid w:val="007F6372"/>
    <w:rsid w:val="008E11A4"/>
    <w:rsid w:val="00BC5305"/>
    <w:rsid w:val="00C91BDC"/>
    <w:rsid w:val="00D1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060B"/>
  <w15:docId w15:val="{81473696-A579-4906-A353-2DB1A349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2023-10-18T12:37:00Z</dcterms:created>
  <dcterms:modified xsi:type="dcterms:W3CDTF">2023-10-25T09:18:00Z</dcterms:modified>
</cp:coreProperties>
</file>